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89172814"/>
        <w:docPartObj>
          <w:docPartGallery w:val="Cover Pages"/>
          <w:docPartUnique/>
        </w:docPartObj>
      </w:sdtPr>
      <w:sdtEndPr/>
      <w:sdtContent>
        <w:p w14:paraId="7310C3C4" w14:textId="42FC4209" w:rsidR="0060085B" w:rsidRDefault="0060085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2576" behindDoc="0" locked="0" layoutInCell="1" allowOverlap="1" wp14:anchorId="65333DE5" wp14:editId="79DA789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4133E08" id="Group 149" o:spid="_x0000_s1026" style="position:absolute;margin-left:0;margin-top:0;width:8in;height:95.7pt;z-index:25167257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3129CB29" wp14:editId="1B4AF73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D19698D" w14:textId="4E0FF538" w:rsidR="0060085B" w:rsidRDefault="00FA371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  <w:u w:val="single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0085B" w:rsidRPr="0060085B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  <w:u w:val="single"/>
                                      </w:rPr>
                                      <w:t>Applied Physics for Engineers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2F318F1" w14:textId="28A6C98B" w:rsidR="0060085B" w:rsidRDefault="00C61974" w:rsidP="00C61974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C6197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Lecture # </w:t>
                                    </w:r>
                                    <w:r w:rsidR="00DC3003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3129CB2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0;margin-top:0;width:8in;height:286.5pt;z-index:25166950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" filled="f" stroked="f" strokeweight=".5pt">
                    <v:textbox inset="126pt,0,54pt,0">
                      <w:txbxContent>
                        <w:p w14:paraId="1D19698D" w14:textId="4E0FF538" w:rsidR="0060085B" w:rsidRDefault="00FA371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72C4" w:themeColor="accent1"/>
                                <w:sz w:val="64"/>
                                <w:szCs w:val="64"/>
                                <w:u w:val="single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60085B" w:rsidRPr="0060085B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64"/>
                                  <w:szCs w:val="64"/>
                                  <w:u w:val="single"/>
                                </w:rPr>
                                <w:t>Applied Physics for Engineers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2F318F1" w14:textId="28A6C98B" w:rsidR="0060085B" w:rsidRDefault="00C61974" w:rsidP="00C61974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C6197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Lecture # </w:t>
                              </w:r>
                              <w:r w:rsidR="00DC3003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8F3E068" w14:textId="627E1DD2" w:rsidR="0060085B" w:rsidRDefault="00C6197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4D514977" wp14:editId="574D0A63">
                    <wp:simplePos x="0" y="0"/>
                    <wp:positionH relativeFrom="page">
                      <wp:posOffset>36385</wp:posOffset>
                    </wp:positionH>
                    <wp:positionV relativeFrom="page">
                      <wp:posOffset>7533005</wp:posOffset>
                    </wp:positionV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EF4B300" w14:textId="4A0BA793" w:rsidR="0060085B" w:rsidRPr="00C61974" w:rsidRDefault="00C61974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S</w:t>
                                    </w:r>
                                    <w:r w:rsidR="0060085B" w:rsidRPr="00C61974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 xml:space="preserve">amra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S</w:t>
                                    </w:r>
                                    <w:r w:rsidR="0060085B" w:rsidRPr="00C61974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yed</w:t>
                                    </w:r>
                                  </w:p>
                                </w:sdtContent>
                              </w:sdt>
                              <w:p w14:paraId="5C83C9D6" w14:textId="4CB24B99" w:rsidR="0060085B" w:rsidRDefault="00FA3712" w:rsidP="00C61974">
                                <w:pPr>
                                  <w:pStyle w:val="NoSpacing"/>
                                  <w:jc w:val="center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61974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4D514977" id="Text Box 152" o:spid="_x0000_s1027" type="#_x0000_t202" style="position:absolute;margin-left:2.85pt;margin-top:593.15pt;width:8in;height:1in;z-index:25167052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EF4B300" w14:textId="4A0BA793" w:rsidR="0060085B" w:rsidRPr="00C61974" w:rsidRDefault="00C61974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S</w:t>
                              </w:r>
                              <w:r w:rsidR="0060085B" w:rsidRPr="00C61974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 xml:space="preserve">amra </w:t>
                              </w:r>
                              <w:r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S</w:t>
                              </w:r>
                              <w:r w:rsidR="0060085B" w:rsidRPr="00C61974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yed</w:t>
                              </w:r>
                            </w:p>
                          </w:sdtContent>
                        </w:sdt>
                        <w:p w14:paraId="5C83C9D6" w14:textId="4CB24B99" w:rsidR="0060085B" w:rsidRDefault="0060085B" w:rsidP="00C61974">
                          <w:pPr>
                            <w:pStyle w:val="NoSpacing"/>
                            <w:jc w:val="center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C61974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352DC273" wp14:editId="3835855B">
                    <wp:simplePos x="0" y="0"/>
                    <wp:positionH relativeFrom="page">
                      <wp:posOffset>229235</wp:posOffset>
                    </wp:positionH>
                    <wp:positionV relativeFrom="page">
                      <wp:posOffset>7004875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C13662" w14:textId="77777777" w:rsidR="00C61974" w:rsidRDefault="00C61974" w:rsidP="00C61974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 w:rsidRPr="00C61974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Electric field due to a line of charge, </w:t>
                                </w:r>
                              </w:p>
                              <w:p w14:paraId="0B56D441" w14:textId="616A665A" w:rsidR="0060085B" w:rsidRPr="00C61974" w:rsidRDefault="00C61974" w:rsidP="00C61974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El</w:t>
                                </w:r>
                                <w:r w:rsidRPr="00C61974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ectric field due to a disk of charge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52DC273" id="Text Box 153" o:spid="_x0000_s1028" type="#_x0000_t202" style="position:absolute;margin-left:18.05pt;margin-top:551.55pt;width:8in;height:79.5pt;z-index:25167155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stj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" filled="f" stroked="f" strokeweight=".5pt">
                    <v:textbox style="mso-fit-shape-to-text:t" inset="126pt,0,54pt,0">
                      <w:txbxContent>
                        <w:p w14:paraId="7AC13662" w14:textId="77777777" w:rsidR="00C61974" w:rsidRDefault="00C61974" w:rsidP="00C61974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 w:rsidRPr="00C61974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 xml:space="preserve">Electric field due to a line of charge, </w:t>
                          </w:r>
                        </w:p>
                        <w:p w14:paraId="0B56D441" w14:textId="616A665A" w:rsidR="0060085B" w:rsidRPr="00C61974" w:rsidRDefault="00C61974" w:rsidP="00C61974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El</w:t>
                          </w:r>
                          <w:r w:rsidRPr="00C61974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ectric field due to a disk of charge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60085B">
            <w:br w:type="page"/>
          </w:r>
        </w:p>
      </w:sdtContent>
    </w:sdt>
    <w:p w14:paraId="683E2294" w14:textId="1720A623" w:rsidR="00C61974" w:rsidRDefault="00C61974"/>
    <w:p w14:paraId="52211515" w14:textId="5A3DFE04" w:rsidR="00C61974" w:rsidRPr="004A5021" w:rsidRDefault="00C61974">
      <w:pPr>
        <w:rPr>
          <w:rFonts w:asciiTheme="majorHAnsi" w:hAnsiTheme="majorHAnsi" w:cstheme="majorHAnsi"/>
          <w:sz w:val="28"/>
          <w:szCs w:val="28"/>
          <w:u w:val="single"/>
        </w:rPr>
      </w:pPr>
      <w:r w:rsidRPr="004A5021">
        <w:rPr>
          <w:rFonts w:asciiTheme="majorHAnsi" w:hAnsiTheme="majorHAnsi" w:cstheme="majorHAnsi"/>
          <w:noProof/>
          <w:sz w:val="28"/>
          <w:szCs w:val="28"/>
          <w:u w:val="single"/>
        </w:rPr>
        <w:drawing>
          <wp:anchor distT="0" distB="0" distL="114300" distR="114300" simplePos="0" relativeHeight="251673600" behindDoc="0" locked="0" layoutInCell="1" allowOverlap="1" wp14:anchorId="5FC27010" wp14:editId="1086F52E">
            <wp:simplePos x="0" y="0"/>
            <wp:positionH relativeFrom="column">
              <wp:posOffset>-423545</wp:posOffset>
            </wp:positionH>
            <wp:positionV relativeFrom="paragraph">
              <wp:posOffset>528320</wp:posOffset>
            </wp:positionV>
            <wp:extent cx="3261360" cy="588899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588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A5021">
        <w:rPr>
          <w:rFonts w:asciiTheme="majorHAnsi" w:hAnsiTheme="majorHAnsi" w:cstheme="majorHAnsi"/>
          <w:b/>
          <w:bCs/>
          <w:color w:val="4472C4" w:themeColor="accent1"/>
          <w:sz w:val="48"/>
          <w:szCs w:val="48"/>
          <w:u w:val="single"/>
        </w:rPr>
        <w:t>The Electric Field Due to a Line of Charge</w:t>
      </w:r>
    </w:p>
    <w:p w14:paraId="457E8748" w14:textId="6A58583D" w:rsidR="00C61974" w:rsidRPr="00C61974" w:rsidRDefault="00C61974">
      <w:pPr>
        <w:rPr>
          <w:rFonts w:asciiTheme="majorHAnsi" w:hAnsiTheme="majorHAnsi" w:cstheme="majorHAnsi"/>
          <w:u w:val="single"/>
        </w:rPr>
      </w:pPr>
      <w:r w:rsidRPr="00C61974">
        <w:rPr>
          <w:rFonts w:asciiTheme="majorHAnsi" w:hAnsiTheme="majorHAnsi" w:cstheme="majorHAnsi"/>
          <w:noProof/>
          <w:u w:val="single"/>
        </w:rPr>
        <w:drawing>
          <wp:anchor distT="0" distB="0" distL="114300" distR="114300" simplePos="0" relativeHeight="251674624" behindDoc="1" locked="0" layoutInCell="1" allowOverlap="1" wp14:anchorId="0C24BA7C" wp14:editId="5F1EAD22">
            <wp:simplePos x="0" y="0"/>
            <wp:positionH relativeFrom="column">
              <wp:posOffset>3265170</wp:posOffset>
            </wp:positionH>
            <wp:positionV relativeFrom="paragraph">
              <wp:posOffset>1501965</wp:posOffset>
            </wp:positionV>
            <wp:extent cx="2623820" cy="2569210"/>
            <wp:effectExtent l="0" t="0" r="5080" b="2540"/>
            <wp:wrapTight wrapText="bothSides">
              <wp:wrapPolygon edited="0">
                <wp:start x="0" y="0"/>
                <wp:lineTo x="0" y="21461"/>
                <wp:lineTo x="21485" y="21461"/>
                <wp:lineTo x="2148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974">
        <w:rPr>
          <w:rFonts w:asciiTheme="majorHAnsi" w:hAnsiTheme="majorHAnsi" w:cstheme="majorHAnsi"/>
          <w:u w:val="single"/>
        </w:rPr>
        <w:br w:type="page"/>
      </w:r>
    </w:p>
    <w:p w14:paraId="0F89B419" w14:textId="32C187AB" w:rsidR="00341AF5" w:rsidRDefault="00341AF5">
      <w:r w:rsidRPr="00341AF5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CF1E6EB" wp14:editId="6B0868FB">
            <wp:simplePos x="0" y="0"/>
            <wp:positionH relativeFrom="column">
              <wp:posOffset>-2029778</wp:posOffset>
            </wp:positionH>
            <wp:positionV relativeFrom="paragraph">
              <wp:posOffset>285433</wp:posOffset>
            </wp:positionV>
            <wp:extent cx="9966325" cy="7627620"/>
            <wp:effectExtent l="7303" t="0" r="4127" b="4128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6"/>
                    <a:stretch/>
                  </pic:blipFill>
                  <pic:spPr bwMode="auto">
                    <a:xfrm rot="5400000">
                      <a:off x="0" y="0"/>
                      <a:ext cx="9966325" cy="762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09160" w14:textId="77777777" w:rsidR="0060085B" w:rsidRDefault="00341AF5">
      <w:r>
        <w:br w:type="page"/>
      </w:r>
      <w:r w:rsidRPr="00341AF5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2ACAB9C" wp14:editId="4B01D272">
            <wp:simplePos x="0" y="0"/>
            <wp:positionH relativeFrom="column">
              <wp:posOffset>-1944430</wp:posOffset>
            </wp:positionH>
            <wp:positionV relativeFrom="paragraph">
              <wp:posOffset>360620</wp:posOffset>
            </wp:positionV>
            <wp:extent cx="9830435" cy="7465577"/>
            <wp:effectExtent l="1588" t="0" r="952" b="953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37996" cy="7471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756F2DC" w14:textId="06EAD76E" w:rsidR="0060085B" w:rsidRDefault="0060085B">
      <w:r w:rsidRPr="0060085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82663D1" wp14:editId="4646B52B">
            <wp:simplePos x="0" y="0"/>
            <wp:positionH relativeFrom="column">
              <wp:posOffset>-795647</wp:posOffset>
            </wp:positionH>
            <wp:positionV relativeFrom="paragraph">
              <wp:posOffset>-747039</wp:posOffset>
            </wp:positionV>
            <wp:extent cx="7552129" cy="9821722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t="5545" r="3696"/>
                    <a:stretch/>
                  </pic:blipFill>
                  <pic:spPr bwMode="auto">
                    <a:xfrm>
                      <a:off x="0" y="0"/>
                      <a:ext cx="7577536" cy="985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EC73DFC" w14:textId="0BAFB015" w:rsidR="004A5021" w:rsidRPr="004A5021" w:rsidRDefault="004A5021">
      <w:pPr>
        <w:rPr>
          <w:rFonts w:asciiTheme="majorHAnsi" w:hAnsiTheme="majorHAnsi" w:cstheme="majorHAnsi"/>
          <w:color w:val="4472C4" w:themeColor="accent1"/>
          <w:sz w:val="28"/>
          <w:szCs w:val="28"/>
          <w:u w:val="single"/>
        </w:rPr>
      </w:pPr>
      <w:r w:rsidRPr="004A5021">
        <w:rPr>
          <w:rFonts w:asciiTheme="majorHAnsi" w:hAnsiTheme="majorHAnsi" w:cstheme="majorHAnsi"/>
          <w:b/>
          <w:bCs/>
          <w:color w:val="4472C4" w:themeColor="accent1"/>
          <w:sz w:val="48"/>
          <w:szCs w:val="48"/>
          <w:u w:val="single"/>
        </w:rPr>
        <w:lastRenderedPageBreak/>
        <w:t>The Electric Field Due to a Charged Disk</w:t>
      </w:r>
    </w:p>
    <w:p w14:paraId="77529DF8" w14:textId="27A79CB3" w:rsidR="004A5021" w:rsidRDefault="004A5021">
      <w:r w:rsidRPr="004A5021">
        <w:rPr>
          <w:noProof/>
        </w:rPr>
        <w:drawing>
          <wp:anchor distT="0" distB="0" distL="114300" distR="114300" simplePos="0" relativeHeight="251675648" behindDoc="1" locked="0" layoutInCell="1" allowOverlap="1" wp14:anchorId="5CBEA1CB" wp14:editId="2605EC2F">
            <wp:simplePos x="0" y="0"/>
            <wp:positionH relativeFrom="margin">
              <wp:posOffset>1010095</wp:posOffset>
            </wp:positionH>
            <wp:positionV relativeFrom="paragraph">
              <wp:posOffset>747395</wp:posOffset>
            </wp:positionV>
            <wp:extent cx="3479165" cy="6223635"/>
            <wp:effectExtent l="0" t="0" r="6985" b="5715"/>
            <wp:wrapTight wrapText="bothSides">
              <wp:wrapPolygon edited="0">
                <wp:start x="0" y="0"/>
                <wp:lineTo x="0" y="21554"/>
                <wp:lineTo x="21525" y="21554"/>
                <wp:lineTo x="2152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65" cy="622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5281EEB" w14:textId="4CA1D419" w:rsidR="0060085B" w:rsidRDefault="0060085B">
      <w:r w:rsidRPr="00341AF5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1895934" wp14:editId="60A6B568">
            <wp:simplePos x="0" y="0"/>
            <wp:positionH relativeFrom="margin">
              <wp:posOffset>-368135</wp:posOffset>
            </wp:positionH>
            <wp:positionV relativeFrom="paragraph">
              <wp:posOffset>-439387</wp:posOffset>
            </wp:positionV>
            <wp:extent cx="6792686" cy="9644253"/>
            <wp:effectExtent l="0" t="0" r="825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2" t="4582" r="7265"/>
                    <a:stretch/>
                  </pic:blipFill>
                  <pic:spPr bwMode="auto">
                    <a:xfrm>
                      <a:off x="0" y="0"/>
                      <a:ext cx="6797974" cy="965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A4DA3" w14:textId="79C5ADF8" w:rsidR="00341AF5" w:rsidRDefault="00341AF5">
      <w:r>
        <w:br w:type="page"/>
      </w:r>
    </w:p>
    <w:p w14:paraId="10B42919" w14:textId="00E78EDC" w:rsidR="00341AF5" w:rsidRDefault="0060085B">
      <w:r w:rsidRPr="0060085B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40818B8" wp14:editId="1FEC193B">
            <wp:simplePos x="0" y="0"/>
            <wp:positionH relativeFrom="column">
              <wp:posOffset>-688769</wp:posOffset>
            </wp:positionH>
            <wp:positionV relativeFrom="paragraph">
              <wp:posOffset>-736270</wp:posOffset>
            </wp:positionV>
            <wp:extent cx="7196447" cy="9690265"/>
            <wp:effectExtent l="0" t="0" r="508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0" r="4894"/>
                    <a:stretch/>
                  </pic:blipFill>
                  <pic:spPr bwMode="auto">
                    <a:xfrm>
                      <a:off x="0" y="0"/>
                      <a:ext cx="7226273" cy="973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89D24" w14:textId="74AF3740" w:rsidR="00341AF5" w:rsidRDefault="00341AF5">
      <w:r>
        <w:br w:type="page"/>
      </w:r>
    </w:p>
    <w:p w14:paraId="319E9B96" w14:textId="11A56B1E" w:rsidR="00341AF5" w:rsidRDefault="0060085B">
      <w:r w:rsidRPr="0060085B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D91FEA0" wp14:editId="24683904">
            <wp:simplePos x="0" y="0"/>
            <wp:positionH relativeFrom="column">
              <wp:posOffset>-644030</wp:posOffset>
            </wp:positionH>
            <wp:positionV relativeFrom="paragraph">
              <wp:posOffset>178130</wp:posOffset>
            </wp:positionV>
            <wp:extent cx="7340818" cy="8609610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" t="2248" r="7293"/>
                    <a:stretch/>
                  </pic:blipFill>
                  <pic:spPr bwMode="auto">
                    <a:xfrm>
                      <a:off x="0" y="0"/>
                      <a:ext cx="7356463" cy="862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C738F" w14:textId="20E1CDEB" w:rsidR="00341AF5" w:rsidRDefault="00341AF5">
      <w:r>
        <w:br w:type="page"/>
      </w:r>
    </w:p>
    <w:p w14:paraId="7F093170" w14:textId="73F4B54F" w:rsidR="00341AF5" w:rsidRDefault="00341AF5"/>
    <w:p w14:paraId="0DDC925C" w14:textId="77777777" w:rsidR="00341AF5" w:rsidRDefault="00341AF5">
      <w:r>
        <w:br w:type="page"/>
      </w:r>
    </w:p>
    <w:p w14:paraId="2D71707A" w14:textId="73C4E5FF" w:rsidR="00341AF5" w:rsidRDefault="00341AF5"/>
    <w:p w14:paraId="63B8522F" w14:textId="77777777" w:rsidR="00341AF5" w:rsidRDefault="00341AF5">
      <w:r>
        <w:br w:type="page"/>
      </w:r>
    </w:p>
    <w:p w14:paraId="0C2EA036" w14:textId="278283FC" w:rsidR="00341AF5" w:rsidRDefault="00341AF5"/>
    <w:p w14:paraId="550E1511" w14:textId="77777777" w:rsidR="00341AF5" w:rsidRDefault="00341AF5">
      <w:r>
        <w:br w:type="page"/>
      </w:r>
    </w:p>
    <w:p w14:paraId="75390505" w14:textId="075FA4C8" w:rsidR="00341AF5" w:rsidRDefault="00341AF5"/>
    <w:p w14:paraId="7B414047" w14:textId="77777777" w:rsidR="00341AF5" w:rsidRDefault="00341AF5">
      <w:r>
        <w:br w:type="page"/>
      </w:r>
    </w:p>
    <w:p w14:paraId="108CDF4F" w14:textId="77777777" w:rsidR="005F0349" w:rsidRDefault="00FA3712"/>
    <w:sectPr w:rsidR="005F0349" w:rsidSect="0060085B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C2049" w14:textId="77777777" w:rsidR="00FA3712" w:rsidRDefault="00FA3712" w:rsidP="00C61974">
      <w:pPr>
        <w:spacing w:after="0" w:line="240" w:lineRule="auto"/>
      </w:pPr>
      <w:r>
        <w:separator/>
      </w:r>
    </w:p>
  </w:endnote>
  <w:endnote w:type="continuationSeparator" w:id="0">
    <w:p w14:paraId="51B6234D" w14:textId="77777777" w:rsidR="00FA3712" w:rsidRDefault="00FA3712" w:rsidP="00C619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875DA" w14:textId="77777777" w:rsidR="00FA3712" w:rsidRDefault="00FA3712" w:rsidP="00C61974">
      <w:pPr>
        <w:spacing w:after="0" w:line="240" w:lineRule="auto"/>
      </w:pPr>
      <w:r>
        <w:separator/>
      </w:r>
    </w:p>
  </w:footnote>
  <w:footnote w:type="continuationSeparator" w:id="0">
    <w:p w14:paraId="0188F277" w14:textId="77777777" w:rsidR="00FA3712" w:rsidRDefault="00FA3712" w:rsidP="00C619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AF5"/>
    <w:rsid w:val="000846C1"/>
    <w:rsid w:val="00341AF5"/>
    <w:rsid w:val="004A5021"/>
    <w:rsid w:val="004E6A24"/>
    <w:rsid w:val="0060085B"/>
    <w:rsid w:val="00A86FAB"/>
    <w:rsid w:val="00AD446B"/>
    <w:rsid w:val="00C61974"/>
    <w:rsid w:val="00D02630"/>
    <w:rsid w:val="00DC3003"/>
    <w:rsid w:val="00FA3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BBB48"/>
  <w15:chartTrackingRefBased/>
  <w15:docId w15:val="{9339E040-DB8C-4E96-AFB5-6A2B10CE1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0085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0085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61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1974"/>
  </w:style>
  <w:style w:type="paragraph" w:styleId="Footer">
    <w:name w:val="footer"/>
    <w:basedOn w:val="Normal"/>
    <w:link w:val="FooterChar"/>
    <w:uiPriority w:val="99"/>
    <w:unhideWhenUsed/>
    <w:rsid w:val="00C61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19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28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Applied Physics for Engineers</dc:title>
  <dc:subject>Lecture # 3</dc:subject>
  <dc:creator>Samra Syed</dc:creator>
  <cp:keywords/>
  <dc:description/>
  <cp:lastModifiedBy>samra syed</cp:lastModifiedBy>
  <cp:revision>2</cp:revision>
  <dcterms:created xsi:type="dcterms:W3CDTF">2021-10-03T19:48:00Z</dcterms:created>
  <dcterms:modified xsi:type="dcterms:W3CDTF">2021-10-03T19:48:00Z</dcterms:modified>
</cp:coreProperties>
</file>